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：</w:t>
      </w:r>
    </w:p>
    <w:p>
      <w:pPr>
        <w:spacing w:after="319" w:afterLines="100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 w:cs="Times New Roman"/>
          <w:i/>
          <w:sz w:val="24"/>
          <w:szCs w:val="24"/>
          <w:u w:val="single"/>
        </w:rPr>
        <w:t>（高校、分会名称）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（盖章）</w:t>
      </w:r>
      <w:r>
        <w:rPr>
          <w:rFonts w:hint="eastAsia" w:ascii="宋体" w:hAnsi="宋体" w:eastAsia="宋体" w:cs="Times New Roman"/>
          <w:b/>
          <w:sz w:val="36"/>
          <w:szCs w:val="36"/>
        </w:rPr>
        <w:t xml:space="preserve"> 课题申报汇总表</w:t>
      </w: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ind w:firstLine="551" w:firstLineChars="196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填表人姓名：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联系电话： </w:t>
      </w:r>
      <w:r>
        <w:rPr>
          <w:rFonts w:ascii="宋体" w:hAnsi="宋体" w:eastAsia="宋体" w:cs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填报日期：</w:t>
      </w:r>
    </w:p>
    <w:p>
      <w:pPr>
        <w:ind w:firstLine="551" w:firstLineChars="196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FF0000"/>
          <w:sz w:val="24"/>
        </w:rPr>
        <w:t>注：如申报“智慧教育与教学数字化转型研究”专项课题，请在备注栏标注“专项课题”</w:t>
      </w:r>
      <w:r>
        <w:rPr>
          <w:rFonts w:hint="eastAsia" w:ascii="仿宋_GB2312" w:eastAsia="仿宋_GB2312"/>
          <w:color w:val="FF0000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NzAxZjZjNGE1ZTg5MjlkYjMyZDlhZjNlNzhhZWEifQ=="/>
    <w:docVar w:name="KSO_WPS_MARK_KEY" w:val="9ff54121-b806-4258-81c7-e8453d1a23bb"/>
  </w:docVars>
  <w:rsids>
    <w:rsidRoot w:val="00B162E7"/>
    <w:rsid w:val="006E3200"/>
    <w:rsid w:val="00B162E7"/>
    <w:rsid w:val="146E0E94"/>
    <w:rsid w:val="275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qFormat/>
    <w:uiPriority w:val="99"/>
    <w:rPr>
      <w:color w:val="444444"/>
      <w:u w:val="none"/>
    </w:rPr>
  </w:style>
  <w:style w:type="paragraph" w:customStyle="1" w:styleId="13">
    <w:name w:val="_Style 6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qFormat/>
    <w:uiPriority w:val="99"/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qFormat/>
    <w:uiPriority w:val="99"/>
  </w:style>
  <w:style w:type="character" w:customStyle="1" w:styleId="22">
    <w:name w:val="批注文字 Char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0</TotalTime>
  <ScaleCrop>false</ScaleCrop>
  <LinksUpToDate>false</LinksUpToDate>
  <CharactersWithSpaces>8593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飞燕</cp:lastModifiedBy>
  <dcterms:modified xsi:type="dcterms:W3CDTF">2023-03-13T03:20:27Z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980F301B0B764D899F3514FE8BBBA3C8</vt:lpwstr>
  </property>
</Properties>
</file>